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F" w:rsidRDefault="0000156F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FC4520">
        <w:rPr>
          <w:sz w:val="24"/>
        </w:rPr>
        <w:t xml:space="preserve"> Sunset Blossom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498556721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00156F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603615">
        <w:rPr>
          <w:sz w:val="24"/>
          <w:szCs w:val="24"/>
        </w:rPr>
        <w:t xml:space="preserve">Obsahuje </w:t>
      </w:r>
      <w:r w:rsidR="00FC4520">
        <w:rPr>
          <w:sz w:val="24"/>
          <w:szCs w:val="24"/>
        </w:rPr>
        <w:t>eucalyptol</w:t>
      </w:r>
      <w:r w:rsidR="0000156F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 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00156F">
        <w:rPr>
          <w:sz w:val="24"/>
          <w:szCs w:val="24"/>
        </w:rPr>
        <w:tab/>
      </w:r>
      <w:r w:rsidR="0000156F">
        <w:rPr>
          <w:sz w:val="24"/>
          <w:szCs w:val="24"/>
        </w:rPr>
        <w:tab/>
      </w:r>
      <w:r w:rsidR="0000156F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00156F" w:rsidTr="0000156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00156F" w:rsidRDefault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00156F" w:rsidRDefault="0000156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00156F" w:rsidTr="0000156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8F07B8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FF4AF2" w:rsidRDefault="0000156F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0156F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8F07B8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00156F" w:rsidTr="0000156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A838A0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A838A0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Default="0000156F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A838A0" w:rsidRDefault="0000156F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00156F" w:rsidTr="0000156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0C1C3B" w:rsidRDefault="0000156F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56F" w:rsidRPr="000C1C3B" w:rsidRDefault="0000156F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Default="0000156F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00156F" w:rsidRPr="000C1C3B" w:rsidRDefault="0000156F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00156F" w:rsidTr="000015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58CC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00156F" w:rsidTr="000015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603615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cineole</w:t>
            </w:r>
            <w:r w:rsidRPr="0060361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470-82-6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207-431-5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00156F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0156F">
              <w:rPr>
                <w:rStyle w:val="value"/>
                <w:sz w:val="18"/>
                <w:szCs w:val="18"/>
              </w:rPr>
              <w:t>01-2119967772-24-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Default="0000156F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3                   H226</w:t>
            </w:r>
          </w:p>
          <w:p w:rsidR="0000156F" w:rsidRPr="00FF4AF2" w:rsidRDefault="0000156F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</w:tc>
      </w:tr>
      <w:tr w:rsidR="0000156F" w:rsidTr="0000156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FE5360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00156F" w:rsidRPr="00C865A3" w:rsidRDefault="0000156F" w:rsidP="0000156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00156F" w:rsidRPr="00C865A3" w:rsidRDefault="0000156F" w:rsidP="0000156F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603615" w:rsidRDefault="00603615" w:rsidP="0045322F">
      <w:pPr>
        <w:rPr>
          <w:color w:val="000000" w:themeColor="text1"/>
          <w:sz w:val="24"/>
        </w:rPr>
      </w:pPr>
    </w:p>
    <w:p w:rsidR="00A3180A" w:rsidRDefault="00A3180A" w:rsidP="0000156F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00156F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00156F" w:rsidP="0000156F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FF6275" w:rsidRDefault="00FF627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00156F">
      <w:pPr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00156F" w:rsidRDefault="0000156F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00156F" w:rsidRPr="000D5237" w:rsidTr="0000156F">
        <w:tc>
          <w:tcPr>
            <w:tcW w:w="1813" w:type="dxa"/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00156F" w:rsidRPr="000D5237" w:rsidRDefault="0000156F" w:rsidP="0000156F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00156F" w:rsidRPr="005F2D47" w:rsidTr="0000156F">
        <w:tc>
          <w:tcPr>
            <w:tcW w:w="1813" w:type="dxa"/>
          </w:tcPr>
          <w:p w:rsidR="0000156F" w:rsidRPr="008F07B8" w:rsidRDefault="0000156F" w:rsidP="0000156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00156F" w:rsidRDefault="0000156F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00156F" w:rsidTr="0000156F">
        <w:tc>
          <w:tcPr>
            <w:tcW w:w="1813" w:type="dxa"/>
          </w:tcPr>
          <w:p w:rsidR="0000156F" w:rsidRPr="008F07B8" w:rsidRDefault="0000156F" w:rsidP="0000156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00156F" w:rsidRDefault="0000156F" w:rsidP="0000156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00156F" w:rsidRDefault="0000156F" w:rsidP="0000156F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00156F" w:rsidRDefault="0000156F" w:rsidP="0000156F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00156F" w:rsidRPr="005F2D47" w:rsidRDefault="0000156F" w:rsidP="0000156F">
            <w:pPr>
              <w:rPr>
                <w:lang w:val="en-GB" w:eastAsia="ar-SA"/>
              </w:rPr>
            </w:pPr>
          </w:p>
        </w:tc>
      </w:tr>
    </w:tbl>
    <w:p w:rsidR="009F765F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00156F" w:rsidRPr="008D2495" w:rsidRDefault="0000156F" w:rsidP="008D2495">
      <w:pPr>
        <w:pStyle w:val="Odstavecseseznamem"/>
        <w:jc w:val="both"/>
        <w:rPr>
          <w:sz w:val="24"/>
        </w:rPr>
      </w:pP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00156F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Pr="005F2D47" w:rsidRDefault="0000156F" w:rsidP="0000156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Pr="005F2D47" w:rsidRDefault="0000156F" w:rsidP="0000156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00156F" w:rsidRPr="00927D1C" w:rsidTr="00D90F88">
        <w:tc>
          <w:tcPr>
            <w:tcW w:w="2410" w:type="dxa"/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0156F" w:rsidRDefault="0000156F" w:rsidP="0000156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00156F" w:rsidRDefault="006F437A" w:rsidP="0000156F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FF627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fialová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4B05B4" w:rsidRDefault="004B05B4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F32B1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00156F" w:rsidRDefault="0000156F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3A624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A6245">
        <w:rPr>
          <w:sz w:val="24"/>
        </w:rPr>
        <w:t>Množství obsažených složek je pod limitem pro klasifikaci přípravku.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00156F"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00156F" w:rsidRDefault="0000156F">
      <w:pPr>
        <w:ind w:left="540"/>
        <w:jc w:val="both"/>
        <w:rPr>
          <w:sz w:val="24"/>
        </w:rPr>
      </w:pPr>
    </w:p>
    <w:p w:rsidR="0000156F" w:rsidRDefault="0000156F">
      <w:pPr>
        <w:ind w:left="540"/>
        <w:jc w:val="both"/>
        <w:rPr>
          <w:sz w:val="24"/>
        </w:rPr>
      </w:pPr>
    </w:p>
    <w:p w:rsidR="0000156F" w:rsidRDefault="0000156F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3A6245" w:rsidRDefault="003A6245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F32B1D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00156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Default="00C623EE">
      <w:pPr>
        <w:jc w:val="both"/>
        <w:rPr>
          <w:sz w:val="24"/>
        </w:rPr>
      </w:pPr>
    </w:p>
    <w:p w:rsidR="0000156F" w:rsidRDefault="0000156F">
      <w:pPr>
        <w:jc w:val="both"/>
        <w:rPr>
          <w:sz w:val="24"/>
        </w:rPr>
      </w:pPr>
    </w:p>
    <w:p w:rsidR="0000156F" w:rsidRDefault="0000156F">
      <w:pPr>
        <w:jc w:val="both"/>
        <w:rPr>
          <w:sz w:val="24"/>
        </w:rPr>
      </w:pPr>
    </w:p>
    <w:p w:rsidR="0000156F" w:rsidRPr="00C623EE" w:rsidRDefault="0000156F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00156F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3D33CE" w:rsidRPr="0000156F" w:rsidRDefault="00B875B6" w:rsidP="0000156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3A6245">
      <w:pPr>
        <w:pStyle w:val="Zkladntext"/>
        <w:rPr>
          <w:i/>
          <w:color w:val="000000" w:themeColor="text1"/>
        </w:rPr>
      </w:pPr>
    </w:p>
    <w:p w:rsidR="00FF6275" w:rsidRDefault="00FF6275" w:rsidP="00142039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 226:</w:t>
      </w:r>
      <w:r>
        <w:rPr>
          <w:color w:val="000000" w:themeColor="text1"/>
        </w:rPr>
        <w:tab/>
      </w:r>
      <w:r w:rsidR="00C2274C">
        <w:rPr>
          <w:color w:val="000000" w:themeColor="text1"/>
        </w:rPr>
        <w:t>Hořlavá kapalina a páry.</w:t>
      </w: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E41988" w:rsidP="003A6245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aktivní látky, parfém, </w:t>
      </w:r>
      <w:r w:rsidR="00C2274C">
        <w:t xml:space="preserve">linalool, </w:t>
      </w:r>
      <w:r>
        <w:t>limonene,</w:t>
      </w:r>
      <w:r w:rsidR="00C2274C">
        <w:t xml:space="preserve"> coumarin, </w:t>
      </w:r>
      <w:r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00156F" w:rsidRDefault="0000156F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00156F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00156F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00156F" w:rsidRDefault="0000156F" w:rsidP="00EC28D7">
      <w:pPr>
        <w:pStyle w:val="Zkladntext"/>
        <w:ind w:left="705"/>
      </w:pPr>
    </w:p>
    <w:p w:rsidR="0000156F" w:rsidRDefault="0000156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7B" w:rsidRDefault="0057427B">
      <w:r>
        <w:separator/>
      </w:r>
    </w:p>
  </w:endnote>
  <w:endnote w:type="continuationSeparator" w:id="0">
    <w:p w:rsidR="0057427B" w:rsidRDefault="005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7B" w:rsidRDefault="0057427B">
      <w:r>
        <w:separator/>
      </w:r>
    </w:p>
  </w:footnote>
  <w:footnote w:type="continuationSeparator" w:id="0">
    <w:p w:rsidR="0057427B" w:rsidRDefault="005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6F" w:rsidRPr="00310822" w:rsidRDefault="0000156F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0156F" w:rsidRDefault="0000156F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0156F" w:rsidRDefault="0000156F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0156F" w:rsidRDefault="0000156F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0156F" w:rsidRDefault="0000156F" w:rsidP="00310822">
    <w:pPr>
      <w:jc w:val="both"/>
      <w:rPr>
        <w:sz w:val="12"/>
      </w:rPr>
    </w:pPr>
  </w:p>
  <w:p w:rsidR="0000156F" w:rsidRDefault="0000156F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4F3095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00156F" w:rsidRDefault="0000156F" w:rsidP="00310822">
    <w:pPr>
      <w:pStyle w:val="Nadpis4"/>
    </w:pPr>
    <w:r>
      <w:t>Datum poslední revize : 16.07.2015</w:t>
    </w:r>
  </w:p>
  <w:p w:rsidR="0000156F" w:rsidRPr="00185A22" w:rsidRDefault="0000156F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17.02.2015</w:t>
    </w:r>
  </w:p>
  <w:p w:rsidR="0000156F" w:rsidRPr="00A055A0" w:rsidRDefault="0000156F" w:rsidP="00310822"/>
  <w:p w:rsidR="0000156F" w:rsidRDefault="0000156F" w:rsidP="00310822">
    <w:pPr>
      <w:jc w:val="both"/>
      <w:rPr>
        <w:sz w:val="12"/>
      </w:rPr>
    </w:pPr>
  </w:p>
  <w:p w:rsidR="0000156F" w:rsidRDefault="0000156F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Sunset Blossom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z6cmE0wF36sGrhYM79W0V+Bf3g=" w:salt="Qkw1vr4+D8tgt/zByiIg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56F"/>
    <w:rsid w:val="0000509D"/>
    <w:rsid w:val="00021631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3221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A6245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3F62CA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762DB"/>
    <w:rsid w:val="0047697B"/>
    <w:rsid w:val="00491C77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3095"/>
    <w:rsid w:val="004F6C24"/>
    <w:rsid w:val="00505361"/>
    <w:rsid w:val="00521137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7427B"/>
    <w:rsid w:val="00581FC4"/>
    <w:rsid w:val="005912DC"/>
    <w:rsid w:val="005A0C38"/>
    <w:rsid w:val="005A1E31"/>
    <w:rsid w:val="005A2F05"/>
    <w:rsid w:val="005C2BA0"/>
    <w:rsid w:val="005D6C98"/>
    <w:rsid w:val="005D7C42"/>
    <w:rsid w:val="005E1255"/>
    <w:rsid w:val="005F2D47"/>
    <w:rsid w:val="00602038"/>
    <w:rsid w:val="00603615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C1D67"/>
    <w:rsid w:val="009D101C"/>
    <w:rsid w:val="009E2CE3"/>
    <w:rsid w:val="009F765F"/>
    <w:rsid w:val="00A055A0"/>
    <w:rsid w:val="00A06017"/>
    <w:rsid w:val="00A06C95"/>
    <w:rsid w:val="00A11FA0"/>
    <w:rsid w:val="00A16755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274C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65C6B"/>
    <w:rsid w:val="00E71370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6F7B"/>
    <w:rsid w:val="00F32B1D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C4520"/>
    <w:rsid w:val="00FE5360"/>
    <w:rsid w:val="00FF4AF2"/>
    <w:rsid w:val="00FF58CC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0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0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D83A-DD4D-481C-A3AD-F5BCB28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2509</Words>
  <Characters>15871</Characters>
  <Application>Microsoft Office Word</Application>
  <DocSecurity>8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2015-07-16T10:45:00Z</cp:lastPrinted>
  <dcterms:created xsi:type="dcterms:W3CDTF">2015-07-16T10:59:00Z</dcterms:created>
  <dcterms:modified xsi:type="dcterms:W3CDTF">2015-07-16T10:59:00Z</dcterms:modified>
</cp:coreProperties>
</file>